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BAC5B" w14:textId="77777777" w:rsidR="00A54C5A" w:rsidRPr="006474D3" w:rsidRDefault="00000000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2050" style="position:absolute;margin-left:-8pt;margin-top:-20.9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position:absolute;left:2767;top:940;width:6300;height:1260" filled="f" stroked="f" strokecolor="blue">
              <v:textbox style="mso-next-textbox:#_x0000_s2052" inset="0,0,0,0">
                <w:txbxContent>
                  <w:p w14:paraId="019DB11C" w14:textId="77777777" w:rsidR="00567868" w:rsidRPr="002C1612" w:rsidRDefault="00567868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567868" w:rsidRPr="002C1612" w:rsidRDefault="00567868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2053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2051" DrawAspect="Content" ObjectID="_1798744948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85E8F0" w14:textId="77777777" w:rsidR="00DE093D" w:rsidRPr="006474D3" w:rsidRDefault="001C036A" w:rsidP="00DE093D">
      <w:pPr>
        <w:pStyle w:val="Header"/>
        <w:spacing w:after="0" w:line="240" w:lineRule="auto"/>
        <w:rPr>
          <w:rFonts w:ascii="Book Antiqua" w:hAnsi="Book Antiqua"/>
          <w:b/>
          <w:szCs w:val="24"/>
          <w:lang w:val="bs-Latn-BA"/>
        </w:rPr>
      </w:pPr>
      <w:r w:rsidRPr="006474D3">
        <w:rPr>
          <w:rFonts w:ascii="Book Antiqua" w:hAnsi="Book Antiqua"/>
          <w:noProof/>
          <w:lang w:val="bs-Latn-BA" w:eastAsia="bs-Latn-BA" w:bidi="ar-SA"/>
        </w:rPr>
        <mc:AlternateContent>
          <mc:Choice Requires="wps">
            <w:drawing>
              <wp:anchor distT="4294967292" distB="4294967292" distL="114300" distR="114300" simplePos="0" relativeHeight="251657728" behindDoc="0" locked="0" layoutInCell="1" allowOverlap="1" wp14:anchorId="7948E148" wp14:editId="7BF77D9D">
                <wp:simplePos x="0" y="0"/>
                <wp:positionH relativeFrom="column">
                  <wp:posOffset>193675</wp:posOffset>
                </wp:positionH>
                <wp:positionV relativeFrom="paragraph">
                  <wp:posOffset>100329</wp:posOffset>
                </wp:positionV>
                <wp:extent cx="5622925" cy="0"/>
                <wp:effectExtent l="0" t="19050" r="15875" b="0"/>
                <wp:wrapNone/>
                <wp:docPr id="2" name="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292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C2AB1" id="Line 1" o:spid="_x0000_s1026" style="position:absolute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5.25pt,7.9pt" to="45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/rHAIAADQEAAAOAAAAZHJzL2Uyb0RvYy54bWysU8uu0zAQ3SPxD5b3bR43L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" strokecolor="maroon" strokeweight="3pt">
                <v:stroke linestyle="thinThin"/>
              </v:line>
            </w:pict>
          </mc:Fallback>
        </mc:AlternateContent>
      </w:r>
    </w:p>
    <w:p w14:paraId="7346278F" w14:textId="77777777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09ED3748" w14:textId="77777777" w:rsidR="00697D46" w:rsidRDefault="00697D46" w:rsidP="00281B97">
      <w:pPr>
        <w:spacing w:after="0" w:line="240" w:lineRule="auto"/>
        <w:rPr>
          <w:rFonts w:ascii="Book Antiqua" w:hAnsi="Book Antiqua"/>
          <w:b/>
          <w:sz w:val="20"/>
          <w:szCs w:val="20"/>
          <w:lang w:val="bs-Latn-BA"/>
        </w:rPr>
      </w:pPr>
    </w:p>
    <w:p w14:paraId="78F07D1A" w14:textId="7F88432B" w:rsidR="00567868" w:rsidRDefault="00567868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 w:rsidRPr="002C1612">
        <w:rPr>
          <w:rFonts w:cstheme="minorHAnsi"/>
          <w:b/>
          <w:sz w:val="20"/>
          <w:szCs w:val="20"/>
          <w:lang w:val="bs-Latn-BA"/>
        </w:rPr>
        <w:t xml:space="preserve">TUZLA, </w:t>
      </w:r>
      <w:r w:rsidR="000F0A8D">
        <w:rPr>
          <w:rFonts w:cstheme="minorHAnsi"/>
          <w:b/>
          <w:sz w:val="20"/>
          <w:szCs w:val="20"/>
          <w:lang w:val="bs-Latn-BA"/>
        </w:rPr>
        <w:t>20</w:t>
      </w:r>
      <w:r w:rsidR="001C036A" w:rsidRPr="002C1612">
        <w:rPr>
          <w:rFonts w:cstheme="minorHAnsi"/>
          <w:b/>
          <w:sz w:val="20"/>
          <w:szCs w:val="20"/>
          <w:lang w:val="bs-Latn-BA"/>
        </w:rPr>
        <w:t>.</w:t>
      </w:r>
      <w:r w:rsidR="00302050">
        <w:rPr>
          <w:rFonts w:cstheme="minorHAnsi"/>
          <w:b/>
          <w:sz w:val="20"/>
          <w:szCs w:val="20"/>
          <w:lang w:val="bs-Latn-BA"/>
        </w:rPr>
        <w:t>1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>20</w:t>
      </w:r>
      <w:r w:rsidR="001C036A" w:rsidRPr="002C1612">
        <w:rPr>
          <w:rFonts w:cstheme="minorHAnsi"/>
          <w:b/>
          <w:sz w:val="20"/>
          <w:szCs w:val="20"/>
          <w:lang w:val="bs-Latn-BA"/>
        </w:rPr>
        <w:t>2</w:t>
      </w:r>
      <w:r w:rsidR="008639C4">
        <w:rPr>
          <w:rFonts w:cstheme="minorHAnsi"/>
          <w:b/>
          <w:sz w:val="20"/>
          <w:szCs w:val="20"/>
          <w:lang w:val="bs-Latn-BA"/>
        </w:rPr>
        <w:t>5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 xml:space="preserve"> GODINE</w:t>
      </w:r>
    </w:p>
    <w:p w14:paraId="6DE86643" w14:textId="77777777" w:rsidR="008639C4" w:rsidRPr="008639C4" w:rsidRDefault="008639C4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</w:p>
    <w:p w14:paraId="2EACDB24" w14:textId="76439A52" w:rsidR="006474D3" w:rsidRPr="008639C4" w:rsidRDefault="005B52B8" w:rsidP="00567868">
      <w:pPr>
        <w:spacing w:after="0"/>
        <w:jc w:val="center"/>
        <w:rPr>
          <w:rFonts w:cstheme="minorHAnsi"/>
          <w:b/>
          <w:sz w:val="44"/>
          <w:szCs w:val="44"/>
          <w:lang w:val="bs-Latn-BA"/>
        </w:rPr>
      </w:pPr>
      <w:r w:rsidRPr="008639C4">
        <w:rPr>
          <w:rFonts w:cstheme="minorHAnsi"/>
          <w:b/>
          <w:sz w:val="44"/>
          <w:szCs w:val="44"/>
          <w:lang w:val="bs-Latn-BA"/>
        </w:rPr>
        <w:t>OSNOVI PODUZETNIŠTVA</w:t>
      </w:r>
    </w:p>
    <w:p w14:paraId="1A84388C" w14:textId="5AF466DF" w:rsidR="008639C4" w:rsidRPr="008639C4" w:rsidRDefault="008639C4" w:rsidP="008639C4">
      <w:pPr>
        <w:pStyle w:val="ListParagraph"/>
        <w:numPr>
          <w:ilvl w:val="0"/>
          <w:numId w:val="33"/>
        </w:num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 w:rsidRPr="008639C4">
        <w:rPr>
          <w:rFonts w:cstheme="minorHAnsi"/>
          <w:b/>
          <w:sz w:val="26"/>
          <w:szCs w:val="26"/>
          <w:lang w:val="bs-Latn-BA"/>
        </w:rPr>
        <w:t>REZULTATI PREDISPITNIH OBAVEZA</w:t>
      </w:r>
      <w:r w:rsidR="000F0A8D">
        <w:rPr>
          <w:rFonts w:cstheme="minorHAnsi"/>
          <w:b/>
          <w:sz w:val="26"/>
          <w:szCs w:val="26"/>
          <w:lang w:val="bs-Latn-BA"/>
        </w:rPr>
        <w:t>, AKADEMSKA 2024/25. GODINA</w:t>
      </w:r>
      <w:r>
        <w:rPr>
          <w:rFonts w:cstheme="minorHAnsi"/>
          <w:b/>
          <w:sz w:val="26"/>
          <w:szCs w:val="26"/>
          <w:lang w:val="bs-Latn-BA"/>
        </w:rPr>
        <w:t xml:space="preserve"> </w:t>
      </w:r>
      <w:r w:rsidRPr="008639C4">
        <w:rPr>
          <w:rFonts w:cstheme="minorHAnsi"/>
          <w:b/>
          <w:sz w:val="26"/>
          <w:szCs w:val="26"/>
          <w:lang w:val="bs-Latn-BA"/>
        </w:rPr>
        <w:t>-</w:t>
      </w:r>
    </w:p>
    <w:p w14:paraId="29E50A86" w14:textId="77777777" w:rsidR="0056120E" w:rsidRDefault="0056120E" w:rsidP="008639C4">
      <w:pPr>
        <w:spacing w:after="0" w:line="240" w:lineRule="auto"/>
        <w:rPr>
          <w:rFonts w:ascii="Book Antiqua" w:hAnsi="Book Antiqua"/>
          <w:b/>
          <w:caps/>
          <w:sz w:val="16"/>
          <w:szCs w:val="16"/>
          <w:lang w:val="bs-Latn-BA"/>
        </w:rPr>
      </w:pPr>
    </w:p>
    <w:p w14:paraId="7FBF3C7C" w14:textId="66804E97" w:rsidR="00697D46" w:rsidRPr="002F2ACC" w:rsidRDefault="00697D46" w:rsidP="00594390">
      <w:pPr>
        <w:spacing w:after="0" w:line="240" w:lineRule="auto"/>
        <w:jc w:val="center"/>
        <w:rPr>
          <w:rFonts w:cstheme="minorHAnsi"/>
          <w:b/>
          <w:caps/>
          <w:sz w:val="16"/>
          <w:szCs w:val="16"/>
          <w:lang w:val="bs-Latn-BA"/>
        </w:rPr>
      </w:pPr>
    </w:p>
    <w:tbl>
      <w:tblPr>
        <w:tblW w:w="9473" w:type="dxa"/>
        <w:tblLook w:val="04A0" w:firstRow="1" w:lastRow="0" w:firstColumn="1" w:lastColumn="0" w:noHBand="0" w:noVBand="1"/>
      </w:tblPr>
      <w:tblGrid>
        <w:gridCol w:w="548"/>
        <w:gridCol w:w="1143"/>
        <w:gridCol w:w="949"/>
        <w:gridCol w:w="1769"/>
        <w:gridCol w:w="873"/>
        <w:gridCol w:w="813"/>
        <w:gridCol w:w="765"/>
        <w:gridCol w:w="813"/>
        <w:gridCol w:w="1035"/>
        <w:gridCol w:w="765"/>
      </w:tblGrid>
      <w:tr w:rsidR="000F0A8D" w:rsidRPr="000F0A8D" w14:paraId="10FCEFF6" w14:textId="77777777" w:rsidTr="000F0A8D">
        <w:trPr>
          <w:trHeight w:val="525"/>
        </w:trPr>
        <w:tc>
          <w:tcPr>
            <w:tcW w:w="54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000000" w:fill="BDD7EE"/>
            <w:vAlign w:val="center"/>
            <w:hideMark/>
          </w:tcPr>
          <w:p w14:paraId="7BE56FE8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  <w:t>R.B.</w:t>
            </w:r>
          </w:p>
        </w:tc>
        <w:tc>
          <w:tcPr>
            <w:tcW w:w="1143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BDD7EE"/>
            <w:vAlign w:val="center"/>
            <w:hideMark/>
          </w:tcPr>
          <w:p w14:paraId="2C030A99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  <w:t>BROJ NDEKSA</w:t>
            </w:r>
          </w:p>
        </w:tc>
        <w:tc>
          <w:tcPr>
            <w:tcW w:w="949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BDD7EE"/>
            <w:vAlign w:val="center"/>
            <w:hideMark/>
          </w:tcPr>
          <w:p w14:paraId="0BBA580B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  <w:t>IME</w:t>
            </w:r>
          </w:p>
        </w:tc>
        <w:tc>
          <w:tcPr>
            <w:tcW w:w="1769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BDD7EE"/>
            <w:vAlign w:val="center"/>
            <w:hideMark/>
          </w:tcPr>
          <w:p w14:paraId="06D043EA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  <w:t>PREZIME</w:t>
            </w:r>
          </w:p>
        </w:tc>
        <w:tc>
          <w:tcPr>
            <w:tcW w:w="873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BDD7EE"/>
            <w:vAlign w:val="center"/>
            <w:hideMark/>
          </w:tcPr>
          <w:p w14:paraId="2A08FBAB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  <w:t>Ukupno</w:t>
            </w:r>
          </w:p>
        </w:tc>
        <w:tc>
          <w:tcPr>
            <w:tcW w:w="813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BDD7EE"/>
            <w:vAlign w:val="center"/>
            <w:hideMark/>
          </w:tcPr>
          <w:p w14:paraId="35ABA643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  <w:t>Završni ispit</w:t>
            </w:r>
          </w:p>
        </w:tc>
        <w:tc>
          <w:tcPr>
            <w:tcW w:w="3378" w:type="dxa"/>
            <w:gridSpan w:val="4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15163BB3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bs-Latn-BA" w:eastAsia="bs-Latn-BA" w:bidi="ar-SA"/>
              </w:rPr>
              <w:t>Predispitne obaveze</w:t>
            </w:r>
          </w:p>
        </w:tc>
      </w:tr>
      <w:tr w:rsidR="000F0A8D" w:rsidRPr="000F0A8D" w14:paraId="4A9C42BA" w14:textId="77777777" w:rsidTr="000F0A8D">
        <w:trPr>
          <w:trHeight w:val="255"/>
        </w:trPr>
        <w:tc>
          <w:tcPr>
            <w:tcW w:w="548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528E711B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3D95F040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3C2EA01E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63C162B5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2005466A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056B23AF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7A449583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 xml:space="preserve">Test 2.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3428B17C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Test 1.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182DB54C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Seminarski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BDD7EE"/>
            <w:vAlign w:val="center"/>
            <w:hideMark/>
          </w:tcPr>
          <w:p w14:paraId="2C90D085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Zadaci</w:t>
            </w:r>
          </w:p>
        </w:tc>
      </w:tr>
      <w:tr w:rsidR="000F0A8D" w:rsidRPr="000F0A8D" w14:paraId="68D92219" w14:textId="77777777" w:rsidTr="000F0A8D">
        <w:trPr>
          <w:trHeight w:val="240"/>
        </w:trPr>
        <w:tc>
          <w:tcPr>
            <w:tcW w:w="548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67B8AD30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32D8FF8D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49D09A64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62BFC3D2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285177FB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max.100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587490C1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max.50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0AE21B47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max.10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1F3D1A22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max.10.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06204BB1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max.20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FFF2CC"/>
            <w:vAlign w:val="center"/>
            <w:hideMark/>
          </w:tcPr>
          <w:p w14:paraId="200487C4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bs-Latn-BA" w:eastAsia="bs-Latn-BA" w:bidi="ar-SA"/>
              </w:rPr>
              <w:t>max.10</w:t>
            </w:r>
          </w:p>
        </w:tc>
      </w:tr>
      <w:tr w:rsidR="000F0A8D" w:rsidRPr="000F0A8D" w14:paraId="2E13A191" w14:textId="77777777" w:rsidTr="000F0A8D">
        <w:trPr>
          <w:trHeight w:val="24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CFE0640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842B80A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PE-10/24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29B3BF6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MARIJA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78582E85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BOŽIĆ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252976D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0,0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75880903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7ECE9ED0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hideMark/>
          </w:tcPr>
          <w:p w14:paraId="57AF92F6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5A5DBE2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hideMark/>
          </w:tcPr>
          <w:p w14:paraId="46F131E3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 </w:t>
            </w:r>
          </w:p>
        </w:tc>
      </w:tr>
      <w:tr w:rsidR="000F0A8D" w:rsidRPr="000F0A8D" w14:paraId="29D70D22" w14:textId="77777777" w:rsidTr="000F0A8D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229F1D2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5E2EDD54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PE-11/24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6EDC9C4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AMINA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B622D69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HADŽIĆ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DEA8EC8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16,5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A747CE0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1E77EA2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48F1DDD9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9,0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1D8B53D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71AD8BBF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7,5</w:t>
            </w:r>
          </w:p>
        </w:tc>
      </w:tr>
      <w:tr w:rsidR="000F0A8D" w:rsidRPr="000F0A8D" w14:paraId="4438A738" w14:textId="77777777" w:rsidTr="000F0A8D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A1FADBD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C590413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PE-12/23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2DFE33A1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ALDIN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C0F8288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ĆUDIĆ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68EBA14" w14:textId="70F428A1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C85657C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493262E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hideMark/>
          </w:tcPr>
          <w:p w14:paraId="2C2C8E5A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45DCBCA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hideMark/>
          </w:tcPr>
          <w:p w14:paraId="5D5FEDF5" w14:textId="72BDA873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</w:tr>
      <w:tr w:rsidR="000F0A8D" w:rsidRPr="000F0A8D" w14:paraId="130E0CF0" w14:textId="77777777" w:rsidTr="000F0A8D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C73F9AB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83DE54C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PE-12/24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99255BA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AMRA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DEF6E21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MUJKIĆ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8BCD8EE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10,0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FDB1FD1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4606A59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hideMark/>
          </w:tcPr>
          <w:p w14:paraId="01DC8E82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553D138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hideMark/>
          </w:tcPr>
          <w:p w14:paraId="7B8E0977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  <w:tr w:rsidR="000F0A8D" w:rsidRPr="000F0A8D" w14:paraId="742AC84A" w14:textId="77777777" w:rsidTr="000F0A8D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1D132157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1F2CB65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PE-13/24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A718B6D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ANES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0FEB51B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RAMIĆ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24117B61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38,0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DB70244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0DED63B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7FCD3BA5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7F761B34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18,0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70FEA5C7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  <w:tr w:rsidR="000F0A8D" w:rsidRPr="000F0A8D" w14:paraId="4089A14D" w14:textId="77777777" w:rsidTr="000F0A8D">
        <w:trPr>
          <w:trHeight w:val="315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852A89C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61B278A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PE-14/24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5AC89BD1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AMILA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5D0E9417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BEŠIĆ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C0973D0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48,0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1ACA5F7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767BF6F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7227E2D5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F35F997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18,0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54B50B91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  <w:tr w:rsidR="000F0A8D" w:rsidRPr="000F0A8D" w14:paraId="4C4E54E4" w14:textId="77777777" w:rsidTr="000F0A8D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7AFDE8D3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79D9EF65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PE-15/24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8C1E290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ŠEJLA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11D854F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ZONIĆ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7D2E86A6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0,0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7CF0801E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16FFBCE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hideMark/>
          </w:tcPr>
          <w:p w14:paraId="301BDFE2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868B6F8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hideMark/>
          </w:tcPr>
          <w:p w14:paraId="24402814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</w:tr>
      <w:tr w:rsidR="000F0A8D" w:rsidRPr="000F0A8D" w14:paraId="68AE778F" w14:textId="77777777" w:rsidTr="000F0A8D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41B8F8F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05F4DE5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PE-16/24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33C283A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LEJLA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5E01155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ZONIĆ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DC9BB2F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0,0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F1EEDC3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0943D11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hideMark/>
          </w:tcPr>
          <w:p w14:paraId="21F765F5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B0F24FF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hideMark/>
          </w:tcPr>
          <w:p w14:paraId="7F0B1EED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</w:tr>
      <w:tr w:rsidR="000F0A8D" w:rsidRPr="000F0A8D" w14:paraId="079C6D65" w14:textId="77777777" w:rsidTr="000F0A8D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82DA6C2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A6312FA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PE-2/24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25DBEAFF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ASJA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0D2FAE1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SULJIĆ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A93D51B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36,5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24634394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F244548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7,0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7D829DB0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5,5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16E87488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14,0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6ECB482A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  <w:tr w:rsidR="000F0A8D" w:rsidRPr="000F0A8D" w14:paraId="1AA5BA49" w14:textId="77777777" w:rsidTr="000F0A8D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71D722B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5FB1911E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PE-3/24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A192043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ALMINA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0F7878C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DUBRAVAC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B73E826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36,0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89DB97F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5E1FFBF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6,0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hideMark/>
          </w:tcPr>
          <w:p w14:paraId="7A1D2E94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C90EF0F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20,0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hideMark/>
          </w:tcPr>
          <w:p w14:paraId="6F2FDFB3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  <w:tr w:rsidR="000F0A8D" w:rsidRPr="000F0A8D" w14:paraId="0F0EABB1" w14:textId="77777777" w:rsidTr="000F0A8D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2E8377E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1A5C6BA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PE-4/24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FC57AE7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KENAN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608C5A3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FEJZIĆ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12043C6D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38,5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78ECA95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BFE9DAE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8,0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01F3F71A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6,5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75B6096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14,0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5795208D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  <w:tr w:rsidR="000F0A8D" w:rsidRPr="000F0A8D" w14:paraId="73B63865" w14:textId="77777777" w:rsidTr="000F0A8D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0DD4DC3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4FD0EFB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PE-5/23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B345E30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AZRA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30E61AF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BAJIĆ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305BDDC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0,0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E5176DD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649E33D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hideMark/>
          </w:tcPr>
          <w:p w14:paraId="7B9F64A9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CE5AEDE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hideMark/>
          </w:tcPr>
          <w:p w14:paraId="02723DB7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</w:tr>
      <w:tr w:rsidR="000F0A8D" w:rsidRPr="000F0A8D" w14:paraId="101BB298" w14:textId="77777777" w:rsidTr="000F0A8D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09E6D43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8D26367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PE-5/24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A3C4BDF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ALEM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637819B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OKANOVIĆ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9289C51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37,0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601B8C6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1B1A6C9B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7,0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hideMark/>
          </w:tcPr>
          <w:p w14:paraId="5FC546A1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2E3383E7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20,0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hideMark/>
          </w:tcPr>
          <w:p w14:paraId="09580099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  <w:tr w:rsidR="000F0A8D" w:rsidRPr="000F0A8D" w14:paraId="65A2CB59" w14:textId="77777777" w:rsidTr="000F0A8D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19F2FDD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2FBDF12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PE-6/23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3A96857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ALISA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514B14B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BIŠEVAC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532496DA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0,0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DBC14A5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370C38C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hideMark/>
          </w:tcPr>
          <w:p w14:paraId="480AC83F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0B0F26D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hideMark/>
          </w:tcPr>
          <w:p w14:paraId="7F511BC2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</w:tr>
      <w:tr w:rsidR="000F0A8D" w:rsidRPr="000F0A8D" w14:paraId="3347C5F3" w14:textId="77777777" w:rsidTr="000F0A8D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160087F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C32D0F2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PE-6/24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486A177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AMAR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BED2BFF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ALIČIĆ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9BD071D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44,0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3C6D7C0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E4FB006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9,5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1220B6C4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7,5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0C1035DA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17,0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64EEABF5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  <w:tr w:rsidR="000F0A8D" w:rsidRPr="000F0A8D" w14:paraId="30484C03" w14:textId="77777777" w:rsidTr="000F0A8D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381BCFD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033C1B38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PE-7/24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33ECD6A3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ALDIN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FF2F3E6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MUJKANOVIĆ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0469A34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37,5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F9682DF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C2797E0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7,5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15FA57C0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8,0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0051F77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17,0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1F94F358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</w:tr>
      <w:tr w:rsidR="000F0A8D" w:rsidRPr="000F0A8D" w14:paraId="28EDB55D" w14:textId="77777777" w:rsidTr="000F0A8D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098EF25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61B5966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PE-8/24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2417AAB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EMIL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50BB914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ANIČIĆ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4EE61293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39,5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B63744E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171CB8C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5,5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659A9366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9,5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76158C37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17,0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33B103DB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7,5</w:t>
            </w:r>
          </w:p>
        </w:tc>
      </w:tr>
      <w:tr w:rsidR="000F0A8D" w:rsidRPr="000F0A8D" w14:paraId="420A9347" w14:textId="77777777" w:rsidTr="000F0A8D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2536B3B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54583FD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PE-9/24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6E53450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KENAD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4214ABC4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HUREMOVIĆ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77E14954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34,0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18C71128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27E9E5E7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6,0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53259580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6,5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vAlign w:val="center"/>
            <w:hideMark/>
          </w:tcPr>
          <w:p w14:paraId="63E52D62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14,0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auto" w:fill="auto"/>
            <w:noWrap/>
            <w:vAlign w:val="center"/>
            <w:hideMark/>
          </w:tcPr>
          <w:p w14:paraId="6A0AF94B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7,5</w:t>
            </w:r>
          </w:p>
        </w:tc>
      </w:tr>
      <w:tr w:rsidR="000F0A8D" w:rsidRPr="000F0A8D" w14:paraId="2C360C41" w14:textId="77777777" w:rsidTr="000F0A8D">
        <w:trPr>
          <w:trHeight w:val="330"/>
        </w:trPr>
        <w:tc>
          <w:tcPr>
            <w:tcW w:w="548" w:type="dxa"/>
            <w:tcBorders>
              <w:top w:val="nil"/>
              <w:left w:val="single" w:sz="8" w:space="0" w:color="92CDDC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2AC0ED40" w14:textId="77777777" w:rsidR="000F0A8D" w:rsidRPr="000F0A8D" w:rsidRDefault="000F0A8D" w:rsidP="000F0A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hideMark/>
          </w:tcPr>
          <w:p w14:paraId="465A7DA7" w14:textId="77777777" w:rsidR="000F0A8D" w:rsidRPr="000F0A8D" w:rsidRDefault="000F0A8D" w:rsidP="000F0A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18933B80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AHMET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635E4A15" w14:textId="77777777" w:rsidR="000F0A8D" w:rsidRPr="000F0A8D" w:rsidRDefault="000F0A8D" w:rsidP="000F0A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MULAOMEROVIĆ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27E2A539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49,5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3CE94DD4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5D5B9ADA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1E50790F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9,5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vAlign w:val="center"/>
            <w:hideMark/>
          </w:tcPr>
          <w:p w14:paraId="10410274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20,0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92CDDC"/>
              <w:right w:val="single" w:sz="8" w:space="0" w:color="92CDDC"/>
            </w:tcBorders>
            <w:shd w:val="clear" w:color="000000" w:fill="DAEEF3"/>
            <w:noWrap/>
            <w:vAlign w:val="center"/>
            <w:hideMark/>
          </w:tcPr>
          <w:p w14:paraId="2907D2FD" w14:textId="77777777" w:rsidR="000F0A8D" w:rsidRPr="000F0A8D" w:rsidRDefault="000F0A8D" w:rsidP="000F0A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0F0A8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</w:tbl>
    <w:p w14:paraId="35AE71FE" w14:textId="20623C09" w:rsidR="00D73E0C" w:rsidRDefault="00D73E0C" w:rsidP="00810D44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</w:p>
    <w:p w14:paraId="73A5DA8A" w14:textId="77777777" w:rsidR="000F0A8D" w:rsidRDefault="000F0A8D" w:rsidP="00810D44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</w:p>
    <w:p w14:paraId="3785D63C" w14:textId="022572CA" w:rsidR="00697D46" w:rsidRPr="008639C4" w:rsidRDefault="008639C4" w:rsidP="00810D44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0"/>
          <w:szCs w:val="20"/>
          <w:lang w:val="hr-HR" w:eastAsia="bs-Latn-BA" w:bidi="ar-SA"/>
        </w:rPr>
      </w:pPr>
      <w:r w:rsidRPr="008639C4">
        <w:rPr>
          <w:rFonts w:eastAsia="Times New Roman" w:cstheme="minorHAnsi"/>
          <w:b/>
          <w:bCs/>
          <w:color w:val="000000"/>
          <w:sz w:val="20"/>
          <w:szCs w:val="20"/>
          <w:lang w:val="hr-HR" w:eastAsia="bs-Latn-BA" w:bidi="ar-SA"/>
        </w:rPr>
        <w:t>Napomena:</w:t>
      </w:r>
    </w:p>
    <w:p w14:paraId="613B86A7" w14:textId="77777777" w:rsidR="000F0A8D" w:rsidRDefault="000F0A8D" w:rsidP="008639C4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</w:pPr>
      <w:r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 xml:space="preserve">Rezultati su </w:t>
      </w:r>
      <w:proofErr w:type="spellStart"/>
      <w:r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>usaglašeni</w:t>
      </w:r>
      <w:proofErr w:type="spellEnd"/>
      <w:r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 xml:space="preserve"> putem Google učionice.</w:t>
      </w:r>
    </w:p>
    <w:p w14:paraId="09E6A9D2" w14:textId="09076927" w:rsidR="008639C4" w:rsidRPr="008639C4" w:rsidRDefault="000F0A8D" w:rsidP="008639C4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</w:pPr>
      <w:r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>Rezultati pred ispitnih obaveza su konačni</w:t>
      </w:r>
      <w:r w:rsidR="008639C4" w:rsidRPr="008639C4"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>.</w:t>
      </w:r>
    </w:p>
    <w:p w14:paraId="2230DE5B" w14:textId="77777777" w:rsidR="00810D44" w:rsidRPr="002F2ACC" w:rsidRDefault="00810D44" w:rsidP="00810D44">
      <w:pPr>
        <w:spacing w:after="0" w:line="240" w:lineRule="auto"/>
        <w:ind w:left="5664" w:hanging="5380"/>
        <w:jc w:val="both"/>
        <w:rPr>
          <w:rFonts w:eastAsia="Times New Roman" w:cstheme="minorHAnsi"/>
          <w:sz w:val="24"/>
          <w:szCs w:val="24"/>
          <w:lang w:val="bs-Latn-BA" w:bidi="ar-SA"/>
        </w:rPr>
      </w:pPr>
    </w:p>
    <w:p w14:paraId="1AC674D8" w14:textId="0F79841E" w:rsidR="002C07CB" w:rsidRPr="002F2ACC" w:rsidRDefault="002C07CB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</w:t>
      </w:r>
      <w:r w:rsidR="00D73E0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k</w:t>
      </w: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:</w:t>
      </w:r>
    </w:p>
    <w:p w14:paraId="4A7D39D7" w14:textId="3E901184" w:rsidR="002C07CB" w:rsidRPr="002F2ACC" w:rsidRDefault="0035362A" w:rsidP="002C07CB">
      <w:pPr>
        <w:pStyle w:val="ListParagraph"/>
        <w:spacing w:after="0"/>
        <w:ind w:left="360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</w:t>
      </w:r>
      <w:r w:rsidR="002C07CB"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. Bahrija Umihanić, red.prof.</w:t>
      </w:r>
    </w:p>
    <w:p w14:paraId="132F822D" w14:textId="58D6229B" w:rsidR="0052762A" w:rsidRPr="002F2ACC" w:rsidRDefault="0052762A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</w:p>
    <w:sectPr w:rsidR="0052762A" w:rsidRPr="002F2ACC" w:rsidSect="00567868">
      <w:footerReference w:type="even" r:id="rId11"/>
      <w:footerReference w:type="default" r:id="rId12"/>
      <w:pgSz w:w="11906" w:h="16838"/>
      <w:pgMar w:top="1151" w:right="1440" w:bottom="1151" w:left="1440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D0322" w14:textId="77777777" w:rsidR="000C1674" w:rsidRDefault="000C1674">
      <w:r>
        <w:separator/>
      </w:r>
    </w:p>
  </w:endnote>
  <w:endnote w:type="continuationSeparator" w:id="0">
    <w:p w14:paraId="21231D9B" w14:textId="77777777" w:rsidR="000C1674" w:rsidRDefault="000C1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CC997" w14:textId="77777777" w:rsidR="00567868" w:rsidRDefault="00E640F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786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7868"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567868" w:rsidRDefault="005678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1710"/>
      <w:docPartObj>
        <w:docPartGallery w:val="Page Numbers (Bottom of Page)"/>
        <w:docPartUnique/>
      </w:docPartObj>
    </w:sdtPr>
    <w:sdtContent>
      <w:p w14:paraId="6F7F02ED" w14:textId="2197414F" w:rsidR="00567868" w:rsidRDefault="00E640F0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="00567868"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D133A1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567868" w:rsidRDefault="00567868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2F825" w14:textId="77777777" w:rsidR="000C1674" w:rsidRDefault="000C1674">
      <w:r>
        <w:separator/>
      </w:r>
    </w:p>
  </w:footnote>
  <w:footnote w:type="continuationSeparator" w:id="0">
    <w:p w14:paraId="7B85CBCF" w14:textId="77777777" w:rsidR="000C1674" w:rsidRDefault="000C1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93B65"/>
    <w:multiLevelType w:val="hybridMultilevel"/>
    <w:tmpl w:val="C27830FE"/>
    <w:lvl w:ilvl="0" w:tplc="8D58D9AA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832595F"/>
    <w:multiLevelType w:val="hybridMultilevel"/>
    <w:tmpl w:val="53B003F6"/>
    <w:lvl w:ilvl="0" w:tplc="664CCD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3874562">
    <w:abstractNumId w:val="14"/>
  </w:num>
  <w:num w:numId="2" w16cid:durableId="1147238456">
    <w:abstractNumId w:val="2"/>
  </w:num>
  <w:num w:numId="3" w16cid:durableId="1001471397">
    <w:abstractNumId w:val="11"/>
  </w:num>
  <w:num w:numId="4" w16cid:durableId="81416593">
    <w:abstractNumId w:val="3"/>
  </w:num>
  <w:num w:numId="5" w16cid:durableId="1622152482">
    <w:abstractNumId w:val="4"/>
  </w:num>
  <w:num w:numId="6" w16cid:durableId="1668551238">
    <w:abstractNumId w:val="19"/>
  </w:num>
  <w:num w:numId="7" w16cid:durableId="1688869290">
    <w:abstractNumId w:val="31"/>
  </w:num>
  <w:num w:numId="8" w16cid:durableId="1681079021">
    <w:abstractNumId w:val="22"/>
  </w:num>
  <w:num w:numId="9" w16cid:durableId="1716544299">
    <w:abstractNumId w:val="9"/>
  </w:num>
  <w:num w:numId="10" w16cid:durableId="240258480">
    <w:abstractNumId w:val="16"/>
  </w:num>
  <w:num w:numId="11" w16cid:durableId="997538179">
    <w:abstractNumId w:val="23"/>
  </w:num>
  <w:num w:numId="12" w16cid:durableId="338431291">
    <w:abstractNumId w:val="29"/>
  </w:num>
  <w:num w:numId="13" w16cid:durableId="12650840">
    <w:abstractNumId w:val="0"/>
  </w:num>
  <w:num w:numId="14" w16cid:durableId="1888562769">
    <w:abstractNumId w:val="8"/>
  </w:num>
  <w:num w:numId="15" w16cid:durableId="1431009289">
    <w:abstractNumId w:val="1"/>
  </w:num>
  <w:num w:numId="16" w16cid:durableId="1415737107">
    <w:abstractNumId w:val="12"/>
  </w:num>
  <w:num w:numId="17" w16cid:durableId="1515143298">
    <w:abstractNumId w:val="24"/>
  </w:num>
  <w:num w:numId="18" w16cid:durableId="1178084504">
    <w:abstractNumId w:val="21"/>
  </w:num>
  <w:num w:numId="19" w16cid:durableId="1662781">
    <w:abstractNumId w:val="28"/>
  </w:num>
  <w:num w:numId="20" w16cid:durableId="599752271">
    <w:abstractNumId w:val="5"/>
  </w:num>
  <w:num w:numId="21" w16cid:durableId="924612739">
    <w:abstractNumId w:val="15"/>
  </w:num>
  <w:num w:numId="22" w16cid:durableId="1574663670">
    <w:abstractNumId w:val="25"/>
  </w:num>
  <w:num w:numId="23" w16cid:durableId="1919896457">
    <w:abstractNumId w:val="13"/>
  </w:num>
  <w:num w:numId="24" w16cid:durableId="123472855">
    <w:abstractNumId w:val="26"/>
  </w:num>
  <w:num w:numId="25" w16cid:durableId="1212771380">
    <w:abstractNumId w:val="27"/>
  </w:num>
  <w:num w:numId="26" w16cid:durableId="17195731">
    <w:abstractNumId w:val="20"/>
  </w:num>
  <w:num w:numId="27" w16cid:durableId="124156789">
    <w:abstractNumId w:val="6"/>
  </w:num>
  <w:num w:numId="28" w16cid:durableId="1973242633">
    <w:abstractNumId w:val="10"/>
  </w:num>
  <w:num w:numId="29" w16cid:durableId="1739399179">
    <w:abstractNumId w:val="17"/>
  </w:num>
  <w:num w:numId="30" w16cid:durableId="113136916">
    <w:abstractNumId w:val="32"/>
  </w:num>
  <w:num w:numId="31" w16cid:durableId="1324817042">
    <w:abstractNumId w:val="30"/>
  </w:num>
  <w:num w:numId="32" w16cid:durableId="1886022257">
    <w:abstractNumId w:val="18"/>
  </w:num>
  <w:num w:numId="33" w16cid:durableId="581988838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215"/>
    <w:rsid w:val="00004010"/>
    <w:rsid w:val="00004E62"/>
    <w:rsid w:val="00020819"/>
    <w:rsid w:val="0005004B"/>
    <w:rsid w:val="000872AE"/>
    <w:rsid w:val="00093434"/>
    <w:rsid w:val="000A109C"/>
    <w:rsid w:val="000A5906"/>
    <w:rsid w:val="000C15FF"/>
    <w:rsid w:val="000C1674"/>
    <w:rsid w:val="000D62D1"/>
    <w:rsid w:val="000E0F41"/>
    <w:rsid w:val="000E4374"/>
    <w:rsid w:val="000E628B"/>
    <w:rsid w:val="000F0A8D"/>
    <w:rsid w:val="000F778E"/>
    <w:rsid w:val="00107AEA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7142"/>
    <w:rsid w:val="001817A3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209CB"/>
    <w:rsid w:val="00221EDC"/>
    <w:rsid w:val="002437BF"/>
    <w:rsid w:val="002636CC"/>
    <w:rsid w:val="00263E44"/>
    <w:rsid w:val="0028175E"/>
    <w:rsid w:val="00281B97"/>
    <w:rsid w:val="00297713"/>
    <w:rsid w:val="002B67FD"/>
    <w:rsid w:val="002C07CB"/>
    <w:rsid w:val="002C1612"/>
    <w:rsid w:val="002C45CC"/>
    <w:rsid w:val="002D74AF"/>
    <w:rsid w:val="002E3930"/>
    <w:rsid w:val="002F2ACC"/>
    <w:rsid w:val="0030157B"/>
    <w:rsid w:val="00302050"/>
    <w:rsid w:val="0031129B"/>
    <w:rsid w:val="003169AF"/>
    <w:rsid w:val="00330256"/>
    <w:rsid w:val="0033079F"/>
    <w:rsid w:val="00342E35"/>
    <w:rsid w:val="0035362A"/>
    <w:rsid w:val="003833CE"/>
    <w:rsid w:val="00384105"/>
    <w:rsid w:val="00394C87"/>
    <w:rsid w:val="003A2490"/>
    <w:rsid w:val="003B23A1"/>
    <w:rsid w:val="003B581F"/>
    <w:rsid w:val="003E75DF"/>
    <w:rsid w:val="003F2EE2"/>
    <w:rsid w:val="0040484A"/>
    <w:rsid w:val="00406881"/>
    <w:rsid w:val="00440B35"/>
    <w:rsid w:val="004410ED"/>
    <w:rsid w:val="004454DB"/>
    <w:rsid w:val="00452E61"/>
    <w:rsid w:val="00460923"/>
    <w:rsid w:val="0047215F"/>
    <w:rsid w:val="0047261F"/>
    <w:rsid w:val="00491169"/>
    <w:rsid w:val="0049485B"/>
    <w:rsid w:val="00495733"/>
    <w:rsid w:val="004A713B"/>
    <w:rsid w:val="004B708E"/>
    <w:rsid w:val="004C2953"/>
    <w:rsid w:val="004D5B04"/>
    <w:rsid w:val="004E2CE4"/>
    <w:rsid w:val="004F5FA1"/>
    <w:rsid w:val="0052762A"/>
    <w:rsid w:val="005344C8"/>
    <w:rsid w:val="00550FD3"/>
    <w:rsid w:val="0056120E"/>
    <w:rsid w:val="005636EA"/>
    <w:rsid w:val="00565C24"/>
    <w:rsid w:val="00567868"/>
    <w:rsid w:val="00594390"/>
    <w:rsid w:val="0059734B"/>
    <w:rsid w:val="00597F36"/>
    <w:rsid w:val="005B4C65"/>
    <w:rsid w:val="005B52B8"/>
    <w:rsid w:val="005C26A1"/>
    <w:rsid w:val="005E1838"/>
    <w:rsid w:val="005E5301"/>
    <w:rsid w:val="005F3D5A"/>
    <w:rsid w:val="005F4B67"/>
    <w:rsid w:val="006218C9"/>
    <w:rsid w:val="00635DA3"/>
    <w:rsid w:val="00643114"/>
    <w:rsid w:val="00644226"/>
    <w:rsid w:val="006474D3"/>
    <w:rsid w:val="00653FAC"/>
    <w:rsid w:val="00680380"/>
    <w:rsid w:val="006846BF"/>
    <w:rsid w:val="006868C6"/>
    <w:rsid w:val="00697D46"/>
    <w:rsid w:val="006A7AF0"/>
    <w:rsid w:val="006B1C0C"/>
    <w:rsid w:val="006C6853"/>
    <w:rsid w:val="006D79A5"/>
    <w:rsid w:val="006F7D12"/>
    <w:rsid w:val="00722023"/>
    <w:rsid w:val="0072208C"/>
    <w:rsid w:val="007309D3"/>
    <w:rsid w:val="007327BC"/>
    <w:rsid w:val="00760D1B"/>
    <w:rsid w:val="00770D59"/>
    <w:rsid w:val="00773C14"/>
    <w:rsid w:val="007802B5"/>
    <w:rsid w:val="007C2979"/>
    <w:rsid w:val="007D3CC8"/>
    <w:rsid w:val="007D4693"/>
    <w:rsid w:val="007D590F"/>
    <w:rsid w:val="007E4FE1"/>
    <w:rsid w:val="007E64ED"/>
    <w:rsid w:val="00810D44"/>
    <w:rsid w:val="00812B3E"/>
    <w:rsid w:val="00821B23"/>
    <w:rsid w:val="00834830"/>
    <w:rsid w:val="0083513B"/>
    <w:rsid w:val="00852F51"/>
    <w:rsid w:val="00862FFF"/>
    <w:rsid w:val="008639C4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E3058"/>
    <w:rsid w:val="008F030D"/>
    <w:rsid w:val="008F26C1"/>
    <w:rsid w:val="0091464C"/>
    <w:rsid w:val="00924F90"/>
    <w:rsid w:val="00925354"/>
    <w:rsid w:val="00935F98"/>
    <w:rsid w:val="00936DEB"/>
    <w:rsid w:val="00937308"/>
    <w:rsid w:val="0094086E"/>
    <w:rsid w:val="00945CAF"/>
    <w:rsid w:val="009606C5"/>
    <w:rsid w:val="00990DF2"/>
    <w:rsid w:val="009A0E07"/>
    <w:rsid w:val="009B35A1"/>
    <w:rsid w:val="009B577D"/>
    <w:rsid w:val="009C4456"/>
    <w:rsid w:val="00A00F69"/>
    <w:rsid w:val="00A149E3"/>
    <w:rsid w:val="00A14B67"/>
    <w:rsid w:val="00A40995"/>
    <w:rsid w:val="00A45107"/>
    <w:rsid w:val="00A54C5A"/>
    <w:rsid w:val="00A7010A"/>
    <w:rsid w:val="00A8793B"/>
    <w:rsid w:val="00A92F2C"/>
    <w:rsid w:val="00AA3DB8"/>
    <w:rsid w:val="00AA4896"/>
    <w:rsid w:val="00AB360D"/>
    <w:rsid w:val="00AB620E"/>
    <w:rsid w:val="00AB69A2"/>
    <w:rsid w:val="00AD623E"/>
    <w:rsid w:val="00AE53BC"/>
    <w:rsid w:val="00B150EA"/>
    <w:rsid w:val="00B25CF0"/>
    <w:rsid w:val="00B442D2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678C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43DA9"/>
    <w:rsid w:val="00C50B96"/>
    <w:rsid w:val="00C525B9"/>
    <w:rsid w:val="00C53E5B"/>
    <w:rsid w:val="00C54C13"/>
    <w:rsid w:val="00C57DFF"/>
    <w:rsid w:val="00C74ED6"/>
    <w:rsid w:val="00C75F4F"/>
    <w:rsid w:val="00C83D8C"/>
    <w:rsid w:val="00C90488"/>
    <w:rsid w:val="00C973F3"/>
    <w:rsid w:val="00CA781D"/>
    <w:rsid w:val="00CB06B9"/>
    <w:rsid w:val="00CC7112"/>
    <w:rsid w:val="00CD1D85"/>
    <w:rsid w:val="00CD2DFB"/>
    <w:rsid w:val="00D03364"/>
    <w:rsid w:val="00D133A1"/>
    <w:rsid w:val="00D15B04"/>
    <w:rsid w:val="00D21215"/>
    <w:rsid w:val="00D33D25"/>
    <w:rsid w:val="00D378A0"/>
    <w:rsid w:val="00D51B9A"/>
    <w:rsid w:val="00D57FCA"/>
    <w:rsid w:val="00D73E0C"/>
    <w:rsid w:val="00D74EFB"/>
    <w:rsid w:val="00DB5519"/>
    <w:rsid w:val="00DB555F"/>
    <w:rsid w:val="00DD19CB"/>
    <w:rsid w:val="00DE093D"/>
    <w:rsid w:val="00DE69B8"/>
    <w:rsid w:val="00DE777E"/>
    <w:rsid w:val="00DE78CE"/>
    <w:rsid w:val="00DF3F6B"/>
    <w:rsid w:val="00E00C72"/>
    <w:rsid w:val="00E21E29"/>
    <w:rsid w:val="00E269EC"/>
    <w:rsid w:val="00E32D6E"/>
    <w:rsid w:val="00E36C45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6177"/>
    <w:rsid w:val="00EC50FC"/>
    <w:rsid w:val="00ED6F06"/>
    <w:rsid w:val="00EE4AE3"/>
    <w:rsid w:val="00EE6EF8"/>
    <w:rsid w:val="00F13D66"/>
    <w:rsid w:val="00F1772E"/>
    <w:rsid w:val="00F17866"/>
    <w:rsid w:val="00F24E32"/>
    <w:rsid w:val="00F300DE"/>
    <w:rsid w:val="00F452CB"/>
    <w:rsid w:val="00F645FC"/>
    <w:rsid w:val="00F7639E"/>
    <w:rsid w:val="00F76627"/>
    <w:rsid w:val="00F77EBF"/>
    <w:rsid w:val="00F83BA9"/>
    <w:rsid w:val="00F9662F"/>
    <w:rsid w:val="00FA4896"/>
    <w:rsid w:val="00FA5A95"/>
    <w:rsid w:val="00FB3EA6"/>
    <w:rsid w:val="00FC376A"/>
    <w:rsid w:val="00FC3774"/>
    <w:rsid w:val="00FD22E4"/>
    <w:rsid w:val="00FD2A3B"/>
    <w:rsid w:val="00FE50F6"/>
    <w:rsid w:val="00FF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E437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D73E0C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17E53-810C-4C94-A081-47870C0EB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BAHRIJA UMIHANIĆ</cp:lastModifiedBy>
  <cp:revision>3</cp:revision>
  <cp:lastPrinted>1998-02-17T10:58:00Z</cp:lastPrinted>
  <dcterms:created xsi:type="dcterms:W3CDTF">2025-01-18T21:35:00Z</dcterms:created>
  <dcterms:modified xsi:type="dcterms:W3CDTF">2025-01-18T21:36:00Z</dcterms:modified>
</cp:coreProperties>
</file>